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2C60" w14:textId="1032EF77" w:rsidR="000A4B4D" w:rsidRDefault="00C327B5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1A4634F8" wp14:editId="5C699847">
            <wp:simplePos x="0" y="0"/>
            <wp:positionH relativeFrom="column">
              <wp:posOffset>5975985</wp:posOffset>
            </wp:positionH>
            <wp:positionV relativeFrom="paragraph">
              <wp:posOffset>-3810</wp:posOffset>
            </wp:positionV>
            <wp:extent cx="617855" cy="775968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fen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48" cy="78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5F9">
        <w:rPr>
          <w:rFonts w:ascii="Alleyn Regular" w:hAnsi="Alleyn Regular"/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4EB68361" wp14:editId="2017F858">
            <wp:simplePos x="0" y="0"/>
            <wp:positionH relativeFrom="column">
              <wp:posOffset>-882015</wp:posOffset>
            </wp:positionH>
            <wp:positionV relativeFrom="paragraph">
              <wp:posOffset>-289560</wp:posOffset>
            </wp:positionV>
            <wp:extent cx="1933575" cy="128868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klft_logos2020_stadtlau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043BCA">
        <w:rPr>
          <w:rFonts w:ascii="Alleyn Regular" w:hAnsi="Alleyn Regular"/>
          <w:b/>
          <w:sz w:val="40"/>
          <w:szCs w:val="40"/>
        </w:rPr>
        <w:t>3</w:t>
      </w:r>
      <w:r w:rsidR="00C349C7">
        <w:rPr>
          <w:rFonts w:ascii="Alleyn Regular" w:hAnsi="Alleyn Regular"/>
          <w:b/>
          <w:sz w:val="40"/>
          <w:szCs w:val="40"/>
        </w:rPr>
        <w:t>6</w:t>
      </w:r>
      <w:r w:rsidR="00DC71EA">
        <w:rPr>
          <w:rFonts w:ascii="Alleyn Regular" w:hAnsi="Alleyn Regular"/>
          <w:b/>
          <w:sz w:val="40"/>
          <w:szCs w:val="40"/>
        </w:rPr>
        <w:t xml:space="preserve">. </w:t>
      </w:r>
      <w:r w:rsidR="00043BCA">
        <w:rPr>
          <w:rFonts w:ascii="Alleyn Regular" w:hAnsi="Alleyn Regular"/>
          <w:b/>
          <w:sz w:val="40"/>
          <w:szCs w:val="40"/>
        </w:rPr>
        <w:t>Stadtlauf</w:t>
      </w:r>
      <w:r w:rsidR="00813F31">
        <w:rPr>
          <w:rFonts w:ascii="Alleyn Regular" w:hAnsi="Alleyn Regular"/>
          <w:b/>
          <w:sz w:val="40"/>
          <w:szCs w:val="40"/>
        </w:rPr>
        <w:t xml:space="preserve"> Innsbruck</w:t>
      </w:r>
      <w:r w:rsidR="00DC71EA">
        <w:rPr>
          <w:rFonts w:ascii="Alleyn Regular" w:hAnsi="Alleyn Regular"/>
          <w:b/>
          <w:sz w:val="40"/>
          <w:szCs w:val="40"/>
        </w:rPr>
        <w:t xml:space="preserve"> </w:t>
      </w:r>
    </w:p>
    <w:p w14:paraId="12BE2C61" w14:textId="6DDEE8A5" w:rsidR="00CB0371" w:rsidRPr="00666155" w:rsidRDefault="00043BCA" w:rsidP="00666155">
      <w:pPr>
        <w:ind w:left="5103" w:hanging="5103"/>
        <w:jc w:val="center"/>
        <w:rPr>
          <w:rFonts w:ascii="Alleyn Regular" w:hAnsi="Alleyn Regular"/>
          <w:sz w:val="32"/>
          <w:szCs w:val="32"/>
        </w:rPr>
      </w:pPr>
      <w:r>
        <w:rPr>
          <w:rFonts w:ascii="Alleyn Regular" w:hAnsi="Alleyn Regular"/>
          <w:b/>
          <w:sz w:val="32"/>
          <w:szCs w:val="32"/>
        </w:rPr>
        <w:t>1</w:t>
      </w:r>
      <w:r w:rsidR="006D6B5E">
        <w:rPr>
          <w:rFonts w:ascii="Alleyn Regular" w:hAnsi="Alleyn Regular"/>
          <w:b/>
          <w:sz w:val="32"/>
          <w:szCs w:val="32"/>
        </w:rPr>
        <w:t>7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. </w:t>
      </w:r>
      <w:r>
        <w:rPr>
          <w:rFonts w:ascii="Alleyn Regular" w:hAnsi="Alleyn Regular"/>
          <w:b/>
          <w:sz w:val="32"/>
          <w:szCs w:val="32"/>
        </w:rPr>
        <w:t>Mai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 20</w:t>
      </w:r>
      <w:r w:rsidR="006D6B5E">
        <w:rPr>
          <w:rFonts w:ascii="Alleyn Regular" w:hAnsi="Alleyn Regular"/>
          <w:b/>
          <w:sz w:val="32"/>
          <w:szCs w:val="32"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1"/>
        <w:gridCol w:w="1549"/>
        <w:gridCol w:w="621"/>
        <w:gridCol w:w="2440"/>
        <w:gridCol w:w="2052"/>
        <w:gridCol w:w="101"/>
      </w:tblGrid>
      <w:tr w:rsidR="00813F31" w:rsidRPr="00634434" w14:paraId="12BE2C66" w14:textId="77777777" w:rsidTr="0032358E">
        <w:trPr>
          <w:trHeight w:hRule="exact" w:val="826"/>
        </w:trPr>
        <w:tc>
          <w:tcPr>
            <w:tcW w:w="4140" w:type="dxa"/>
            <w:gridSpan w:val="2"/>
            <w:vAlign w:val="center"/>
          </w:tcPr>
          <w:p w14:paraId="12BE2C62" w14:textId="77777777"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043BCA">
              <w:rPr>
                <w:rFonts w:ascii="Alleyn Regular" w:hAnsi="Alleyn Regular"/>
                <w:b/>
                <w:sz w:val="24"/>
                <w:szCs w:val="24"/>
              </w:rPr>
              <w:t>Hauptlauf</w:t>
            </w:r>
          </w:p>
          <w:p w14:paraId="12BE2C63" w14:textId="77777777" w:rsidR="00813F31" w:rsidRPr="00634434" w:rsidRDefault="00813F31" w:rsidP="00043BCA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043BCA">
              <w:rPr>
                <w:rFonts w:ascii="Alleyn Regular" w:hAnsi="Alleyn Regular"/>
                <w:sz w:val="18"/>
                <w:szCs w:val="18"/>
              </w:rPr>
              <w:t>10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A05ADA">
              <w:rPr>
                <w:rFonts w:ascii="Alleyn Regular" w:hAnsi="Alleyn Regular"/>
                <w:sz w:val="18"/>
                <w:szCs w:val="18"/>
              </w:rPr>
              <w:t>0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5214" w:type="dxa"/>
            <w:gridSpan w:val="4"/>
            <w:vAlign w:val="center"/>
          </w:tcPr>
          <w:p w14:paraId="12BE2C64" w14:textId="77777777"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043BCA">
              <w:rPr>
                <w:rFonts w:ascii="Alleyn Regular" w:hAnsi="Alleyn Regular"/>
                <w:b/>
                <w:sz w:val="24"/>
                <w:szCs w:val="24"/>
              </w:rPr>
              <w:t>Genusslauf</w:t>
            </w:r>
          </w:p>
          <w:p w14:paraId="12BE2C65" w14:textId="77777777" w:rsidR="00813F31" w:rsidRPr="00634434" w:rsidRDefault="00813F31" w:rsidP="00043BC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5.</w:t>
            </w:r>
            <w:r w:rsidR="00A05ADA">
              <w:rPr>
                <w:rFonts w:ascii="Alleyn Regular" w:hAnsi="Alleyn Regular"/>
                <w:sz w:val="18"/>
                <w:szCs w:val="18"/>
              </w:rPr>
              <w:t>0</w:t>
            </w:r>
            <w:r>
              <w:rPr>
                <w:rFonts w:ascii="Alleyn Regular" w:hAnsi="Alleyn Regular"/>
                <w:sz w:val="18"/>
                <w:szCs w:val="18"/>
              </w:rPr>
              <w:t>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</w:t>
            </w:r>
            <w:r w:rsidR="00043BCA">
              <w:rPr>
                <w:rFonts w:ascii="Alleyn Regular" w:hAnsi="Alleyn Regular"/>
                <w:sz w:val="18"/>
                <w:szCs w:val="18"/>
              </w:rPr>
              <w:t>1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="00813F31" w:rsidRPr="00634434" w14:paraId="12BE2C6B" w14:textId="77777777" w:rsidTr="0032358E">
        <w:trPr>
          <w:trHeight w:hRule="exact" w:val="826"/>
        </w:trPr>
        <w:tc>
          <w:tcPr>
            <w:tcW w:w="4140" w:type="dxa"/>
            <w:gridSpan w:val="2"/>
            <w:vAlign w:val="center"/>
          </w:tcPr>
          <w:p w14:paraId="12BE2C67" w14:textId="77777777"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043BCA">
              <w:rPr>
                <w:rFonts w:ascii="Alleyn Regular" w:hAnsi="Alleyn Regular"/>
                <w:b/>
                <w:sz w:val="24"/>
                <w:szCs w:val="24"/>
              </w:rPr>
              <w:t>Schülerläufe</w:t>
            </w:r>
          </w:p>
          <w:p w14:paraId="12BE2C68" w14:textId="77777777" w:rsidR="00813F31" w:rsidRPr="00634434" w:rsidRDefault="00813F31" w:rsidP="00813F31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A05ADA">
              <w:rPr>
                <w:rFonts w:ascii="Alleyn Regular" w:hAnsi="Alleyn Regular"/>
                <w:sz w:val="18"/>
                <w:szCs w:val="18"/>
              </w:rPr>
              <w:t>6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5214" w:type="dxa"/>
            <w:gridSpan w:val="4"/>
            <w:vAlign w:val="center"/>
          </w:tcPr>
          <w:p w14:paraId="12BE2C69" w14:textId="77777777"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043BCA">
              <w:rPr>
                <w:rFonts w:ascii="Alleyn Regular" w:hAnsi="Alleyn Regular"/>
                <w:b/>
                <w:sz w:val="24"/>
                <w:szCs w:val="24"/>
              </w:rPr>
              <w:t>Familienlauf</w:t>
            </w:r>
          </w:p>
          <w:p w14:paraId="12BE2C6A" w14:textId="77777777" w:rsidR="00813F31" w:rsidRPr="00634434" w:rsidRDefault="00813F31" w:rsidP="00043BC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043BCA">
              <w:rPr>
                <w:rFonts w:ascii="Alleyn Regular" w:hAnsi="Alleyn Regular"/>
                <w:sz w:val="18"/>
                <w:szCs w:val="18"/>
              </w:rPr>
              <w:t>ohne Zeitmessung, 5</w:t>
            </w:r>
            <w:r>
              <w:rPr>
                <w:rFonts w:ascii="Alleyn Regular" w:hAnsi="Alleyn Regular"/>
                <w:sz w:val="18"/>
                <w:szCs w:val="18"/>
              </w:rPr>
              <w:t>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="000A4B4D" w:rsidRPr="00634434" w14:paraId="12BE2C6E" w14:textId="77777777" w:rsidTr="0032358E">
        <w:trPr>
          <w:trHeight w:hRule="exact" w:val="454"/>
        </w:trPr>
        <w:tc>
          <w:tcPr>
            <w:tcW w:w="4140" w:type="dxa"/>
            <w:gridSpan w:val="2"/>
            <w:vAlign w:val="center"/>
          </w:tcPr>
          <w:p w14:paraId="12BE2C6C" w14:textId="77777777"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  <w:tc>
          <w:tcPr>
            <w:tcW w:w="5214" w:type="dxa"/>
            <w:gridSpan w:val="4"/>
            <w:vAlign w:val="center"/>
          </w:tcPr>
          <w:p w14:paraId="12BE2C6D" w14:textId="77777777"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</w:tr>
      <w:tr w:rsidR="00666155" w:rsidRPr="00634434" w14:paraId="12BE2C71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vAlign w:val="center"/>
          </w:tcPr>
          <w:p w14:paraId="12BE2C6F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vAlign w:val="center"/>
          </w:tcPr>
          <w:p w14:paraId="12BE2C70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4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vAlign w:val="center"/>
          </w:tcPr>
          <w:p w14:paraId="12BE2C72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vAlign w:val="center"/>
          </w:tcPr>
          <w:p w14:paraId="12BE2C73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9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vAlign w:val="center"/>
          </w:tcPr>
          <w:p w14:paraId="12BE2C75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170" w:type="dxa"/>
            <w:gridSpan w:val="2"/>
            <w:vAlign w:val="center"/>
          </w:tcPr>
          <w:p w14:paraId="12BE2C76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40" w:type="dxa"/>
            <w:vAlign w:val="center"/>
          </w:tcPr>
          <w:p w14:paraId="12BE2C77" w14:textId="77777777" w:rsidR="00666155" w:rsidRPr="00F62FB3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052" w:type="dxa"/>
            <w:vAlign w:val="center"/>
          </w:tcPr>
          <w:p w14:paraId="12BE2C78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666155" w:rsidRPr="00634434" w14:paraId="12BE2C7C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vAlign w:val="center"/>
          </w:tcPr>
          <w:p w14:paraId="12BE2C7A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vAlign w:val="center"/>
          </w:tcPr>
          <w:p w14:paraId="12BE2C7B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32358E" w:rsidRPr="00634434" w14:paraId="47EF140F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8325" w14:textId="77777777" w:rsidR="0032358E" w:rsidRPr="00634434" w:rsidRDefault="0032358E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32358E">
              <w:rPr>
                <w:rFonts w:ascii="Alleyn Regular" w:hAnsi="Alleyn Regular"/>
                <w:sz w:val="32"/>
                <w:szCs w:val="32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2A7" w14:textId="77777777" w:rsidR="0032358E" w:rsidRPr="00634434" w:rsidRDefault="0032358E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F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vAlign w:val="center"/>
          </w:tcPr>
          <w:p w14:paraId="12BE2C7D" w14:textId="16B801A9" w:rsidR="00666155" w:rsidRPr="00634434" w:rsidRDefault="0032358E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="00666155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666155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vAlign w:val="center"/>
          </w:tcPr>
          <w:p w14:paraId="12BE2C7E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2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946"/>
        </w:trPr>
        <w:tc>
          <w:tcPr>
            <w:tcW w:w="9253" w:type="dxa"/>
            <w:gridSpan w:val="5"/>
            <w:vAlign w:val="center"/>
          </w:tcPr>
          <w:p w14:paraId="12BE2C80" w14:textId="77777777" w:rsidR="00666155" w:rsidRPr="00F62FB3" w:rsidRDefault="00666155" w:rsidP="00F148CE">
            <w:pPr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 xml:space="preserve">Startgebühr als Lastschrift von meinem Konto einheben darf. </w:t>
            </w:r>
          </w:p>
          <w:p w14:paraId="12BE2C81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5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vAlign w:val="center"/>
          </w:tcPr>
          <w:p w14:paraId="12BE2C83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662" w:type="dxa"/>
            <w:gridSpan w:val="4"/>
            <w:vAlign w:val="center"/>
          </w:tcPr>
          <w:p w14:paraId="12BE2C84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8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vAlign w:val="center"/>
          </w:tcPr>
          <w:p w14:paraId="12BE2C86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vAlign w:val="center"/>
          </w:tcPr>
          <w:p w14:paraId="12BE2C87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B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vAlign w:val="center"/>
          </w:tcPr>
          <w:p w14:paraId="12BE2C89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62" w:type="dxa"/>
            <w:gridSpan w:val="4"/>
            <w:vAlign w:val="center"/>
          </w:tcPr>
          <w:p w14:paraId="12BE2C8A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E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vAlign w:val="center"/>
          </w:tcPr>
          <w:p w14:paraId="12BE2C8C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62" w:type="dxa"/>
            <w:gridSpan w:val="4"/>
            <w:vAlign w:val="center"/>
          </w:tcPr>
          <w:p w14:paraId="12BE2C8D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91" w14:textId="77777777" w:rsidTr="0032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vAlign w:val="center"/>
          </w:tcPr>
          <w:p w14:paraId="12BE2C8F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662" w:type="dxa"/>
            <w:gridSpan w:val="4"/>
            <w:vAlign w:val="center"/>
          </w:tcPr>
          <w:p w14:paraId="12BE2C90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14:paraId="12BE2C92" w14:textId="77777777" w:rsidR="00666155" w:rsidRDefault="00666155" w:rsidP="00666155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14:paraId="12BE2C93" w14:textId="78D06B2F" w:rsidR="00666155" w:rsidRPr="00634434" w:rsidRDefault="00666155" w:rsidP="00666155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9" w:history="1">
        <w:r w:rsidR="005159DA" w:rsidRPr="005159DA">
          <w:rPr>
            <w:rStyle w:val="Hyperlink"/>
          </w:rPr>
          <w:t>https://www.innsbrucklaeuft.com/laeufe/stadtlauf/</w:t>
        </w:r>
      </w:hyperlink>
    </w:p>
    <w:p w14:paraId="12BE2C94" w14:textId="6EACE494" w:rsidR="00666155" w:rsidRPr="00634434" w:rsidRDefault="00A30D69" w:rsidP="00A30D69">
      <w:pPr>
        <w:ind w:right="1132"/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BE2C98" wp14:editId="15B29918">
                <wp:simplePos x="0" y="0"/>
                <wp:positionH relativeFrom="column">
                  <wp:posOffset>4385310</wp:posOffset>
                </wp:positionH>
                <wp:positionV relativeFrom="paragraph">
                  <wp:posOffset>40005</wp:posOffset>
                </wp:positionV>
                <wp:extent cx="2374265" cy="11525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2C9A" w14:textId="2C1DB399" w:rsidR="00666155" w:rsidRPr="00B011E5" w:rsidRDefault="00666155" w:rsidP="00666155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 xml:space="preserve">Telefon: </w:t>
                            </w:r>
                            <w:bookmarkStart w:id="0" w:name="_GoBack"/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="00470834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660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="004E01D8" w:rsidRPr="004E01D8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5818320</w:t>
                            </w:r>
                            <w:bookmarkEnd w:id="0"/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E2C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3pt;margin-top:3.15pt;width:186.95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" filled="f" stroked="f">
                <v:textbox>
                  <w:txbxContent>
                    <w:p w14:paraId="12BE2C9A" w14:textId="2C1DB399" w:rsidR="00666155" w:rsidRPr="00B011E5" w:rsidRDefault="00666155" w:rsidP="00666155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 xml:space="preserve">Telefon: </w:t>
                      </w:r>
                      <w:bookmarkStart w:id="1" w:name="_GoBack"/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="00470834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660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="004E01D8" w:rsidRPr="004E01D8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5818320</w:t>
                      </w:r>
                      <w:bookmarkEnd w:id="1"/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66155" w:rsidRPr="00634434">
        <w:rPr>
          <w:rFonts w:ascii="Alleyn Regular" w:hAnsi="Alleyn Regular"/>
        </w:rPr>
        <w:t xml:space="preserve">Mit der Anmeldung werden die Teilnahmebedingungen </w:t>
      </w:r>
      <w:r w:rsidR="00666155">
        <w:rPr>
          <w:rFonts w:ascii="Alleyn Regular" w:hAnsi="Alleyn Regular"/>
        </w:rPr>
        <w:t xml:space="preserve">(vgl. </w:t>
      </w:r>
      <w:hyperlink r:id="rId14" w:history="1">
        <w:r w:rsidR="00666155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666155">
        <w:rPr>
          <w:rFonts w:ascii="Alleyn Regular" w:hAnsi="Alleyn Regular"/>
        </w:rPr>
        <w:t xml:space="preserve">) </w:t>
      </w:r>
      <w:r w:rsidR="00666155" w:rsidRPr="00634434">
        <w:rPr>
          <w:rFonts w:ascii="Alleyn Regular" w:hAnsi="Alleyn Regular"/>
        </w:rPr>
        <w:t xml:space="preserve">akzeptiert. </w:t>
      </w:r>
    </w:p>
    <w:p w14:paraId="12BE2C95" w14:textId="77777777" w:rsidR="000A4B4D" w:rsidRPr="00634434" w:rsidRDefault="00666155" w:rsidP="00613A36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0A4B4D" w:rsidRPr="00634434" w:rsidSect="00A30D69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46"/>
    <w:rsid w:val="00043BCA"/>
    <w:rsid w:val="00050473"/>
    <w:rsid w:val="0006734C"/>
    <w:rsid w:val="000A4B4D"/>
    <w:rsid w:val="000C56CA"/>
    <w:rsid w:val="000D74EC"/>
    <w:rsid w:val="00137BA0"/>
    <w:rsid w:val="00150D8E"/>
    <w:rsid w:val="00175B98"/>
    <w:rsid w:val="002048E8"/>
    <w:rsid w:val="00222560"/>
    <w:rsid w:val="00226824"/>
    <w:rsid w:val="002277F6"/>
    <w:rsid w:val="00257147"/>
    <w:rsid w:val="0032358E"/>
    <w:rsid w:val="00395FDE"/>
    <w:rsid w:val="00470834"/>
    <w:rsid w:val="00481720"/>
    <w:rsid w:val="004E01D8"/>
    <w:rsid w:val="004E0523"/>
    <w:rsid w:val="005159DA"/>
    <w:rsid w:val="00526B1D"/>
    <w:rsid w:val="00613A36"/>
    <w:rsid w:val="00616FBD"/>
    <w:rsid w:val="00634434"/>
    <w:rsid w:val="006345F9"/>
    <w:rsid w:val="00666155"/>
    <w:rsid w:val="006D6B5E"/>
    <w:rsid w:val="00753A95"/>
    <w:rsid w:val="007C7A46"/>
    <w:rsid w:val="007D2F20"/>
    <w:rsid w:val="00813F31"/>
    <w:rsid w:val="008B3048"/>
    <w:rsid w:val="009F43A1"/>
    <w:rsid w:val="00A05ADA"/>
    <w:rsid w:val="00A261C5"/>
    <w:rsid w:val="00A30D69"/>
    <w:rsid w:val="00BA62B0"/>
    <w:rsid w:val="00C327B5"/>
    <w:rsid w:val="00C349C7"/>
    <w:rsid w:val="00C72A78"/>
    <w:rsid w:val="00CB0371"/>
    <w:rsid w:val="00CF708D"/>
    <w:rsid w:val="00DC71EA"/>
    <w:rsid w:val="00E96D06"/>
    <w:rsid w:val="00ED7216"/>
    <w:rsid w:val="00F5215E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E2C60"/>
  <w15:docId w15:val="{A4E8668D-AA6D-4531-961D-2C96C9B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nsbrucklaeuf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info@innsbrucklaeu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sbrucklaeuf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nnsbrucklaeuft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nsbrucklaeuft.com/laeufe/stadtlauf/" TargetMode="External"/><Relationship Id="rId14" Type="http://schemas.openxmlformats.org/officeDocument/2006/relationships/hyperlink" Target="http://www.innsbrucklaeuft.com/innsbruck-laeuft/nutzungs-und-teilnahmebedingung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41927FB881E439E0473BA183D7815" ma:contentTypeVersion="9" ma:contentTypeDescription="Ein neues Dokument erstellen." ma:contentTypeScope="" ma:versionID="610cf93de0facb5844703539fd1afec1">
  <xsd:schema xmlns:xsd="http://www.w3.org/2001/XMLSchema" xmlns:xs="http://www.w3.org/2001/XMLSchema" xmlns:p="http://schemas.microsoft.com/office/2006/metadata/properties" xmlns:ns3="792f9617-28fa-41de-8f2c-8a16b2061edb" xmlns:ns4="14253bc4-e909-4a82-9486-4b01dabc2f0e" targetNamespace="http://schemas.microsoft.com/office/2006/metadata/properties" ma:root="true" ma:fieldsID="398a8781e9278eabea657ae73665e5a4" ns3:_="" ns4:_="">
    <xsd:import namespace="792f9617-28fa-41de-8f2c-8a16b2061edb"/>
    <xsd:import namespace="14253bc4-e909-4a82-9486-4b01dabc2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9617-28fa-41de-8f2c-8a16b2061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53bc4-e909-4a82-9486-4b01dabc2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C28D4-6267-444B-A6AC-249270FB2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9617-28fa-41de-8f2c-8a16b2061edb"/>
    <ds:schemaRef ds:uri="14253bc4-e909-4a82-9486-4b01dabc2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27667-E617-4382-AE90-9371B31F7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E26E6-CE8A-48A5-AB26-ADA3A8EFD11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92f9617-28fa-41de-8f2c-8a16b2061edb"/>
    <ds:schemaRef ds:uri="http://purl.org/dc/elements/1.1/"/>
    <ds:schemaRef ds:uri="http://schemas.microsoft.com/office/infopath/2007/PartnerControls"/>
    <ds:schemaRef ds:uri="14253bc4-e909-4a82-9486-4b01dabc2f0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InnsbruckLäuft</cp:lastModifiedBy>
  <cp:revision>2</cp:revision>
  <cp:lastPrinted>2019-11-30T11:16:00Z</cp:lastPrinted>
  <dcterms:created xsi:type="dcterms:W3CDTF">2019-11-30T11:44:00Z</dcterms:created>
  <dcterms:modified xsi:type="dcterms:W3CDTF">2019-11-30T11:44:00Z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0x0101000FE41927FB881E439E0473BA183D7815</vt:lpwstr>
  </property>
</Properties>
</file>